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7852" w14:textId="77777777" w:rsidR="00D370CF" w:rsidRDefault="002101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CCB786F">
          <v:shapetype id="_x0000_m102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o:lock v:ext="edit" text="t" shapetype="t"/>
          </v:shapetype>
        </w:pict>
      </w:r>
    </w:p>
    <w:p w14:paraId="7CCB7853" w14:textId="77777777" w:rsidR="00D370CF" w:rsidRDefault="00D370CF">
      <w:pPr>
        <w:jc w:val="center"/>
        <w:rPr>
          <w:b/>
        </w:rPr>
      </w:pPr>
    </w:p>
    <w:p w14:paraId="7CCB7854" w14:textId="77777777" w:rsidR="00D370CF" w:rsidRDefault="00210184">
      <w:pPr>
        <w:spacing w:after="0" w:line="240" w:lineRule="auto"/>
        <w:jc w:val="center"/>
        <w:rPr>
          <w:b/>
        </w:rPr>
      </w:pPr>
      <w:r>
        <w:rPr>
          <w:b/>
        </w:rPr>
        <w:t>2022-23: Imagination to Action</w:t>
      </w:r>
    </w:p>
    <w:p w14:paraId="7CCB7855" w14:textId="77777777" w:rsidR="00D370CF" w:rsidRDefault="00210184">
      <w:pPr>
        <w:spacing w:after="0" w:line="240" w:lineRule="auto"/>
        <w:jc w:val="center"/>
        <w:rPr>
          <w:b/>
        </w:rPr>
      </w:pPr>
      <w:r>
        <w:rPr>
          <w:b/>
        </w:rPr>
        <w:t>Document 12b</w:t>
      </w:r>
    </w:p>
    <w:p w14:paraId="7CCB7856" w14:textId="77777777" w:rsidR="00D370CF" w:rsidRDefault="00210184">
      <w:pPr>
        <w:spacing w:after="0" w:line="240" w:lineRule="auto"/>
        <w:jc w:val="center"/>
        <w:rPr>
          <w:b/>
        </w:rPr>
      </w:pPr>
      <w:r>
        <w:rPr>
          <w:b/>
        </w:rPr>
        <w:t>IMAGINE OUTLINE</w:t>
      </w:r>
    </w:p>
    <w:p w14:paraId="7CCB7857" w14:textId="77777777" w:rsidR="00D370CF" w:rsidRDefault="00D370CF">
      <w:pPr>
        <w:spacing w:after="0" w:line="240" w:lineRule="auto"/>
        <w:jc w:val="center"/>
        <w:rPr>
          <w:b/>
        </w:rPr>
      </w:pPr>
    </w:p>
    <w:p w14:paraId="7CCB7858" w14:textId="77777777" w:rsidR="00D370CF" w:rsidRDefault="00210184">
      <w:pPr>
        <w:spacing w:after="0" w:line="240" w:lineRule="auto"/>
        <w:jc w:val="center"/>
        <w:rPr>
          <w:b/>
        </w:rPr>
      </w:pPr>
      <w:r>
        <w:rPr>
          <w:b/>
        </w:rPr>
        <w:t>Imagine a project. Imagine an opportunity.</w:t>
      </w:r>
    </w:p>
    <w:p w14:paraId="7CCB7859" w14:textId="77777777" w:rsidR="00D370CF" w:rsidRDefault="00210184">
      <w:pPr>
        <w:spacing w:after="0" w:line="240" w:lineRule="auto"/>
        <w:jc w:val="center"/>
        <w:rPr>
          <w:b/>
        </w:rPr>
      </w:pPr>
      <w:r>
        <w:rPr>
          <w:b/>
        </w:rPr>
        <w:t>Engaging our clubs in project Imagining!</w:t>
      </w:r>
    </w:p>
    <w:p w14:paraId="7CCB785A" w14:textId="77777777" w:rsidR="00D370CF" w:rsidRDefault="00D370CF"/>
    <w:p w14:paraId="7CCB785B" w14:textId="77777777" w:rsidR="00D370CF" w:rsidRDefault="00210184">
      <w:pPr>
        <w:rPr>
          <w:b/>
        </w:rPr>
      </w:pPr>
      <w:r>
        <w:rPr>
          <w:b/>
        </w:rPr>
        <w:t>What do we have to do to make (the, this or a) project Go; to move from imagine to reality?</w:t>
      </w:r>
    </w:p>
    <w:p w14:paraId="7CCB785C" w14:textId="77777777" w:rsidR="00D370CF" w:rsidRDefault="00210184">
      <w:pPr>
        <w:rPr>
          <w:b/>
        </w:rPr>
      </w:pPr>
      <w:r>
        <w:tab/>
      </w:r>
      <w:r>
        <w:rPr>
          <w:b/>
        </w:rPr>
        <w:t>People – Membership</w:t>
      </w:r>
    </w:p>
    <w:p w14:paraId="7CCB785D" w14:textId="77777777" w:rsidR="00D370CF" w:rsidRDefault="00210184">
      <w:r>
        <w:tab/>
      </w:r>
      <w:r>
        <w:tab/>
        <w:t>How do we engage some or all of the members of my club to participate?</w:t>
      </w:r>
    </w:p>
    <w:p w14:paraId="7CCB785E" w14:textId="77777777" w:rsidR="00D370CF" w:rsidRDefault="00210184">
      <w:pPr>
        <w:ind w:left="1440"/>
      </w:pPr>
      <w:r>
        <w:t>Is there a project that requires specific skills that our club members</w:t>
      </w:r>
      <w:r>
        <w:t xml:space="preserve"> have that will make this project successful?</w:t>
      </w:r>
    </w:p>
    <w:p w14:paraId="7CCB785F" w14:textId="77777777" w:rsidR="00D370CF" w:rsidRDefault="00210184">
      <w:r>
        <w:tab/>
      </w:r>
      <w:r>
        <w:tab/>
        <w:t>Are there non-Rotarians in the community that we need to engage in this project?</w:t>
      </w:r>
    </w:p>
    <w:p w14:paraId="7CCB7860" w14:textId="77777777" w:rsidR="00D370CF" w:rsidRDefault="00210184">
      <w:r>
        <w:tab/>
      </w:r>
      <w:r>
        <w:rPr>
          <w:b/>
        </w:rPr>
        <w:t>Telling the story – Public Image</w:t>
      </w:r>
    </w:p>
    <w:p w14:paraId="7CCB7861" w14:textId="77777777" w:rsidR="00D370CF" w:rsidRDefault="00210184">
      <w:r>
        <w:tab/>
      </w:r>
      <w:r>
        <w:tab/>
        <w:t>How will my club “shout out” the Outcome of the Project/Opportunity?</w:t>
      </w:r>
    </w:p>
    <w:p w14:paraId="7CCB7862" w14:textId="77777777" w:rsidR="00D370CF" w:rsidRDefault="00210184">
      <w:r>
        <w:tab/>
      </w:r>
      <w:r>
        <w:tab/>
        <w:t>How do we choose the</w:t>
      </w:r>
      <w:r>
        <w:t xml:space="preserve"> media and who can implement it for us?</w:t>
      </w:r>
    </w:p>
    <w:p w14:paraId="7CCB7863" w14:textId="77777777" w:rsidR="00D370CF" w:rsidRDefault="00210184">
      <w:r>
        <w:tab/>
      </w:r>
      <w:r>
        <w:tab/>
        <w:t>What does this project say about our club?</w:t>
      </w:r>
    </w:p>
    <w:p w14:paraId="7CCB7864" w14:textId="77777777" w:rsidR="00D370CF" w:rsidRDefault="00210184">
      <w:pPr>
        <w:ind w:firstLine="720"/>
        <w:rPr>
          <w:b/>
        </w:rPr>
      </w:pPr>
      <w:r>
        <w:rPr>
          <w:b/>
        </w:rPr>
        <w:t>Funding – The Rotary Foundation and More</w:t>
      </w:r>
    </w:p>
    <w:p w14:paraId="7CCB7865" w14:textId="77777777" w:rsidR="00D370CF" w:rsidRDefault="00210184">
      <w:r>
        <w:tab/>
      </w:r>
      <w:r>
        <w:tab/>
        <w:t>Is this a Rotary grant opportunity?</w:t>
      </w:r>
    </w:p>
    <w:p w14:paraId="7CCB7866" w14:textId="77777777" w:rsidR="00D370CF" w:rsidRDefault="00210184">
      <w:pPr>
        <w:ind w:left="1440"/>
      </w:pPr>
      <w:r>
        <w:t>Have we raised adequate club funds to support this project? If not, how do we raise needed funding?</w:t>
      </w:r>
      <w:r>
        <w:tab/>
      </w:r>
      <w:r>
        <w:tab/>
      </w:r>
    </w:p>
    <w:p w14:paraId="7CCB7867" w14:textId="77777777" w:rsidR="00D370CF" w:rsidRDefault="00210184">
      <w:r>
        <w:tab/>
      </w:r>
      <w:r>
        <w:tab/>
        <w:t>Are there community resources that we can use to fund or expand this project?</w:t>
      </w:r>
      <w:r>
        <w:tab/>
      </w:r>
      <w:r>
        <w:tab/>
      </w:r>
    </w:p>
    <w:p w14:paraId="7CCB7868" w14:textId="77777777" w:rsidR="00D370CF" w:rsidRDefault="00210184">
      <w:pPr>
        <w:ind w:firstLine="720"/>
        <w:rPr>
          <w:b/>
        </w:rPr>
      </w:pPr>
      <w:r>
        <w:rPr>
          <w:b/>
        </w:rPr>
        <w:t>Outcomes – Impact</w:t>
      </w:r>
    </w:p>
    <w:p w14:paraId="7CCB7869" w14:textId="77777777" w:rsidR="00D370CF" w:rsidRDefault="00210184">
      <w:pPr>
        <w:ind w:left="1440"/>
      </w:pPr>
      <w:r>
        <w:t>What are some outcomes we might achieve—directly or in</w:t>
      </w:r>
      <w:r>
        <w:t>directly—from this project?</w:t>
      </w:r>
    </w:p>
    <w:p w14:paraId="7CCB786A" w14:textId="77777777" w:rsidR="00D370CF" w:rsidRDefault="00210184">
      <w:pPr>
        <w:ind w:left="1440"/>
      </w:pPr>
      <w:r>
        <w:t>What is the potential impact of this project?</w:t>
      </w:r>
    </w:p>
    <w:p w14:paraId="7CCB786B" w14:textId="77777777" w:rsidR="00D370CF" w:rsidRDefault="00210184">
      <w:r>
        <w:tab/>
      </w:r>
      <w:r>
        <w:tab/>
      </w:r>
      <w:r>
        <w:tab/>
      </w:r>
    </w:p>
    <w:p w14:paraId="7CCB786C" w14:textId="77777777" w:rsidR="00D370CF" w:rsidRDefault="00210184">
      <w:pPr>
        <w:jc w:val="center"/>
        <w:rPr>
          <w:b/>
        </w:rPr>
      </w:pPr>
      <w:r>
        <w:rPr>
          <w:b/>
        </w:rPr>
        <w:t>Our members are “People of Action.”</w:t>
      </w:r>
    </w:p>
    <w:p w14:paraId="7CCB786D" w14:textId="77777777" w:rsidR="00D370CF" w:rsidRDefault="00210184">
      <w:pPr>
        <w:jc w:val="center"/>
        <w:rPr>
          <w:b/>
        </w:rPr>
      </w:pPr>
      <w:r>
        <w:rPr>
          <w:b/>
        </w:rPr>
        <w:t>Our members are looking for Opportunities to Serve.</w:t>
      </w:r>
    </w:p>
    <w:p w14:paraId="7CCB786E" w14:textId="77777777" w:rsidR="00D370CF" w:rsidRDefault="00210184">
      <w:pPr>
        <w:jc w:val="center"/>
      </w:pPr>
      <w:r>
        <w:rPr>
          <w:b/>
        </w:rPr>
        <w:t>We Imagine. We Act!</w:t>
      </w:r>
      <w:r>
        <w:t xml:space="preserve"> </w:t>
      </w:r>
      <w:r>
        <w:rPr>
          <w:b/>
        </w:rPr>
        <w:t>We Impact!</w:t>
      </w:r>
    </w:p>
    <w:sectPr w:rsidR="00D37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787B" w14:textId="77777777" w:rsidR="00000000" w:rsidRDefault="00210184">
      <w:pPr>
        <w:spacing w:after="0" w:line="240" w:lineRule="auto"/>
      </w:pPr>
      <w:r>
        <w:separator/>
      </w:r>
    </w:p>
  </w:endnote>
  <w:endnote w:type="continuationSeparator" w:id="0">
    <w:p w14:paraId="7CCB787D" w14:textId="77777777" w:rsidR="00000000" w:rsidRDefault="0021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7872" w14:textId="77777777" w:rsidR="00D370CF" w:rsidRDefault="00D370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7873" w14:textId="50667AA4" w:rsidR="00D370CF" w:rsidRDefault="00210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One Summit 2022-23 - Doc 12b - </w:t>
    </w:r>
    <w:r>
      <w:rPr>
        <w:color w:val="000000"/>
      </w:rPr>
      <w:t>Imagine Outline FINAL</w:t>
    </w:r>
    <w:r>
      <w:rPr>
        <w:color w:val="000000"/>
      </w:rPr>
      <w:tab/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7CCB7874" w14:textId="77777777" w:rsidR="00D370CF" w:rsidRDefault="00D370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7876" w14:textId="77777777" w:rsidR="00D370CF" w:rsidRDefault="00D370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7877" w14:textId="77777777" w:rsidR="00000000" w:rsidRDefault="00210184">
      <w:pPr>
        <w:spacing w:after="0" w:line="240" w:lineRule="auto"/>
      </w:pPr>
      <w:r>
        <w:separator/>
      </w:r>
    </w:p>
  </w:footnote>
  <w:footnote w:type="continuationSeparator" w:id="0">
    <w:p w14:paraId="7CCB7879" w14:textId="77777777" w:rsidR="00000000" w:rsidRDefault="0021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7870" w14:textId="77777777" w:rsidR="00D370CF" w:rsidRDefault="00D370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7871" w14:textId="1F8677D7" w:rsidR="00D370CF" w:rsidRDefault="00210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CCB7877" wp14:editId="7CCB7878">
          <wp:extent cx="4572000" cy="807720"/>
          <wp:effectExtent l="0" t="0" r="0" b="0"/>
          <wp:docPr id="8" name="image1.jpg" descr="A picture containing timeli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imeline&#10;&#10;Description automatically generated"/>
                  <pic:cNvPicPr preferRelativeResize="0"/>
                </pic:nvPicPr>
                <pic:blipFill>
                  <a:blip r:embed="rId1"/>
                  <a:srcRect l="21955" t="27603" r="1132" b="22394"/>
                  <a:stretch>
                    <a:fillRect/>
                  </a:stretch>
                </pic:blipFill>
                <pic:spPr>
                  <a:xfrm>
                    <a:off x="0" y="0"/>
                    <a:ext cx="457200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7875" w14:textId="77777777" w:rsidR="00D370CF" w:rsidRDefault="00D370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CF"/>
    <w:rsid w:val="00210184"/>
    <w:rsid w:val="00D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CB7852"/>
  <w15:docId w15:val="{C1060461-C044-4EE1-B3A7-6AAA1567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9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854"/>
  </w:style>
  <w:style w:type="paragraph" w:styleId="Footer">
    <w:name w:val="footer"/>
    <w:basedOn w:val="Normal"/>
    <w:link w:val="FooterChar"/>
    <w:uiPriority w:val="99"/>
    <w:unhideWhenUsed/>
    <w:rsid w:val="0019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8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fMbPXuypjt18nYQxfzFraU+xQ==">AMUW2mUUhlCPgj01nMoiApib6QpnFQMjHXXdFCSTbmyh9MRV8YLYDka8IC8wboI9BLyT4UIPH0RnUz1FJKPVtvxUj6z5OY/5EsBl2BbHq+P9eIIM1m87zhA=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knapp</dc:creator>
  <cp:lastModifiedBy>Patty Baltz</cp:lastModifiedBy>
  <cp:revision>2</cp:revision>
  <dcterms:created xsi:type="dcterms:W3CDTF">2022-06-16T00:19:00Z</dcterms:created>
  <dcterms:modified xsi:type="dcterms:W3CDTF">2022-06-23T21:08:00Z</dcterms:modified>
</cp:coreProperties>
</file>